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CD" w:rsidRDefault="000622CD" w:rsidP="000C498C">
      <w:pPr>
        <w:rPr>
          <w:rFonts w:asciiTheme="majorHAnsi" w:hAnsiTheme="majorHAnsi"/>
          <w:b/>
          <w:sz w:val="32"/>
          <w:szCs w:val="32"/>
        </w:rPr>
      </w:pPr>
      <w:r w:rsidRPr="000622CD">
        <w:rPr>
          <w:rFonts w:asciiTheme="majorHAnsi" w:hAnsiTheme="majorHAnsi"/>
          <w:b/>
          <w:sz w:val="32"/>
          <w:szCs w:val="32"/>
        </w:rPr>
        <w:t>Veselá kraslice</w:t>
      </w:r>
    </w:p>
    <w:p w:rsidR="000622CD" w:rsidRPr="000622CD" w:rsidRDefault="000622CD" w:rsidP="000C498C">
      <w:pPr>
        <w:rPr>
          <w:rFonts w:asciiTheme="majorHAnsi" w:hAnsiTheme="majorHAnsi"/>
          <w:b/>
          <w:sz w:val="32"/>
          <w:szCs w:val="32"/>
        </w:rPr>
      </w:pPr>
      <w:r w:rsidRPr="000622CD">
        <w:rPr>
          <w:rFonts w:cstheme="minorHAnsi"/>
          <w:sz w:val="24"/>
          <w:szCs w:val="24"/>
        </w:rPr>
        <w:t>Velikonoce už ťukají na dveře jako líhnoucí se kuřátko na skořápku vajíčka. Chceš pomoct mamince s velikonoční výzdobou?</w:t>
      </w:r>
    </w:p>
    <w:p w:rsidR="000622CD" w:rsidRPr="000622CD" w:rsidRDefault="000622CD" w:rsidP="000C498C">
      <w:pPr>
        <w:rPr>
          <w:rFonts w:cstheme="minorHAnsi"/>
          <w:sz w:val="24"/>
          <w:szCs w:val="24"/>
        </w:rPr>
      </w:pPr>
      <w:r w:rsidRPr="000622CD">
        <w:rPr>
          <w:rFonts w:cstheme="minorHAnsi"/>
          <w:b/>
          <w:sz w:val="24"/>
          <w:szCs w:val="24"/>
        </w:rPr>
        <w:t>Popis:</w:t>
      </w:r>
      <w:r w:rsidRPr="000622CD">
        <w:rPr>
          <w:rFonts w:asciiTheme="majorHAnsi" w:hAnsiTheme="majorHAnsi"/>
          <w:b/>
          <w:color w:val="FFC000"/>
          <w:sz w:val="24"/>
          <w:szCs w:val="24"/>
        </w:rPr>
        <w:t xml:space="preserve"> </w:t>
      </w:r>
      <w:r w:rsidRPr="000622CD">
        <w:rPr>
          <w:rFonts w:cstheme="minorHAnsi"/>
          <w:sz w:val="24"/>
          <w:szCs w:val="24"/>
        </w:rPr>
        <w:t>aktivita rozvíjí - vnímání estetické hodnoty okolí – výzdoba domova</w:t>
      </w:r>
    </w:p>
    <w:p w:rsidR="000622CD" w:rsidRPr="000622CD" w:rsidRDefault="000622CD" w:rsidP="000C498C">
      <w:pPr>
        <w:rPr>
          <w:rFonts w:cstheme="minorHAnsi"/>
          <w:sz w:val="24"/>
          <w:szCs w:val="24"/>
        </w:rPr>
      </w:pPr>
      <w:r w:rsidRPr="000622CD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0622CD">
        <w:rPr>
          <w:rFonts w:cstheme="minorHAnsi"/>
          <w:sz w:val="24"/>
          <w:szCs w:val="24"/>
        </w:rPr>
        <w:t xml:space="preserve"> - koordinaci jemné motoriky – stříhání, lepení </w:t>
      </w:r>
    </w:p>
    <w:p w:rsidR="000622CD" w:rsidRPr="000622CD" w:rsidRDefault="000622CD" w:rsidP="000C498C">
      <w:pPr>
        <w:rPr>
          <w:rFonts w:cstheme="minorHAnsi"/>
          <w:b/>
          <w:color w:val="FFC000"/>
          <w:sz w:val="24"/>
          <w:szCs w:val="24"/>
        </w:rPr>
      </w:pPr>
      <w:r w:rsidRPr="000622CD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               </w:t>
      </w:r>
      <w:r w:rsidRPr="000622CD">
        <w:rPr>
          <w:rFonts w:cstheme="minorHAnsi"/>
          <w:sz w:val="24"/>
          <w:szCs w:val="24"/>
        </w:rPr>
        <w:t xml:space="preserve"> - zrakové vnímání – skládání částí do celku</w:t>
      </w:r>
    </w:p>
    <w:p w:rsidR="000C498C" w:rsidRPr="000622CD" w:rsidRDefault="00190F09" w:rsidP="000C498C">
      <w:pPr>
        <w:rPr>
          <w:rFonts w:cstheme="minorHAnsi"/>
          <w:sz w:val="24"/>
          <w:szCs w:val="24"/>
        </w:rPr>
      </w:pPr>
      <w:r w:rsidRPr="000622CD">
        <w:rPr>
          <w:rFonts w:cstheme="minorHAnsi"/>
          <w:b/>
          <w:sz w:val="24"/>
          <w:szCs w:val="24"/>
        </w:rPr>
        <w:t>Pomůcky:</w:t>
      </w:r>
      <w:r w:rsidRPr="000622CD">
        <w:rPr>
          <w:rFonts w:cstheme="minorHAnsi"/>
          <w:sz w:val="24"/>
          <w:szCs w:val="24"/>
        </w:rPr>
        <w:t xml:space="preserve"> 2x barevný tvrdý papír A4 (odlišné barvy), kreslící potřeba (fix, tužka), nůžky, lepidlo, děrovačka (příp. nůžky, nůž), stužka (provázek, vlna…) na zavěšení</w:t>
      </w:r>
    </w:p>
    <w:p w:rsidR="00190F09" w:rsidRPr="00190F09" w:rsidRDefault="00190F09" w:rsidP="000C498C">
      <w:pPr>
        <w:rPr>
          <w:rFonts w:cstheme="minorHAnsi"/>
          <w:b/>
          <w:sz w:val="28"/>
          <w:szCs w:val="28"/>
        </w:rPr>
      </w:pPr>
      <w:r w:rsidRPr="00190F09">
        <w:rPr>
          <w:rFonts w:cstheme="minorHAnsi"/>
          <w:b/>
          <w:sz w:val="28"/>
          <w:szCs w:val="28"/>
        </w:rPr>
        <w:t>Postup:</w:t>
      </w:r>
    </w:p>
    <w:p w:rsidR="00190F09" w:rsidRPr="005F7F5D" w:rsidRDefault="005F7F5D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190F09" w:rsidRPr="005F7F5D">
        <w:rPr>
          <w:rFonts w:cstheme="minorHAnsi"/>
          <w:sz w:val="28"/>
          <w:szCs w:val="28"/>
        </w:rPr>
        <w:t>Na</w:t>
      </w:r>
      <w:r w:rsidR="003132F2">
        <w:rPr>
          <w:rFonts w:cstheme="minorHAnsi"/>
          <w:sz w:val="28"/>
          <w:szCs w:val="28"/>
        </w:rPr>
        <w:t xml:space="preserve"> barevný papír na</w:t>
      </w:r>
      <w:r w:rsidR="00190F09" w:rsidRPr="005F7F5D">
        <w:rPr>
          <w:rFonts w:cstheme="minorHAnsi"/>
          <w:sz w:val="28"/>
          <w:szCs w:val="28"/>
        </w:rPr>
        <w:t>kresli vajíčko</w:t>
      </w:r>
      <w:r>
        <w:rPr>
          <w:rFonts w:cstheme="minorHAnsi"/>
          <w:sz w:val="28"/>
          <w:szCs w:val="28"/>
        </w:rPr>
        <w:t>.</w:t>
      </w:r>
    </w:p>
    <w:p w:rsidR="00190F09" w:rsidRDefault="00190F09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600200" cy="2294075"/>
            <wp:effectExtent l="19050" t="0" r="0" b="0"/>
            <wp:docPr id="1" name="obrázek 1" descr="C:\Users\hante\Downloads\IMG_20210507_1801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te\Downloads\IMG_20210507_18013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7" cy="22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5F7F5D" w:rsidRDefault="005F7F5D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5F7F5D">
        <w:rPr>
          <w:rFonts w:cstheme="minorHAnsi"/>
          <w:sz w:val="28"/>
          <w:szCs w:val="28"/>
        </w:rPr>
        <w:t xml:space="preserve">Na vajíčko nakresli příčně zleva doprava, pod sebe, různě křivé čáry. </w:t>
      </w:r>
    </w:p>
    <w:p w:rsidR="005B4766" w:rsidRDefault="005F7F5D" w:rsidP="005F7F5D">
      <w:pPr>
        <w:rPr>
          <w:rFonts w:cstheme="minorHAnsi"/>
          <w:sz w:val="28"/>
          <w:szCs w:val="28"/>
        </w:rPr>
      </w:pPr>
      <w:r w:rsidRPr="005F7F5D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632985" cy="2406650"/>
            <wp:effectExtent l="19050" t="0" r="5315" b="0"/>
            <wp:docPr id="3" name="obrázek 2" descr="C:\Users\hante\Downloads\IMG_20210507_18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te\Downloads\IMG_20210507_18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06" cy="24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 Jednotlivé části vajíčka označ (např. kroužkem, křížkem apod.).</w:t>
      </w:r>
    </w:p>
    <w:p w:rsidR="005F7F5D" w:rsidRDefault="005F7F5D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600200" cy="2607396"/>
            <wp:effectExtent l="19050" t="0" r="0" b="0"/>
            <wp:docPr id="5" name="obrázek 4" descr="C:\Users\hante\Downloads\IMG_20210507_1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te\Downloads\IMG_20210507_18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53" cy="260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3132F2">
        <w:rPr>
          <w:rFonts w:cstheme="minorHAnsi"/>
          <w:sz w:val="28"/>
          <w:szCs w:val="28"/>
        </w:rPr>
        <w:t>Vajíčko vystřihni podle obrysu.</w:t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2010823" cy="2260600"/>
            <wp:effectExtent l="19050" t="0" r="8477" b="0"/>
            <wp:docPr id="6" name="obrázek 5" descr="C:\Users\hante\Downloads\IMG_20210507_18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te\Downloads\IMG_20210507_180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66" cy="226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Rozstříhej vajíčko podle předkreslených křivých čar. </w:t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517650" cy="2190433"/>
            <wp:effectExtent l="19050" t="0" r="6350" b="0"/>
            <wp:docPr id="7" name="obrázek 6" descr="C:\Users\hante\Downloads\IMG_20210507_18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te\Downloads\IMG_20210507_1809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55" cy="219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F2" w:rsidRDefault="003132F2" w:rsidP="005F7F5D">
      <w:pPr>
        <w:rPr>
          <w:rFonts w:cstheme="minorHAnsi"/>
          <w:sz w:val="28"/>
          <w:szCs w:val="28"/>
        </w:rPr>
      </w:pP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6. Rozstříhané části vajíčka obrať označením dospod.</w:t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822450" cy="2434087"/>
            <wp:effectExtent l="19050" t="0" r="6350" b="0"/>
            <wp:docPr id="8" name="obrázek 7" descr="C:\Users\hante\Downloads\IMG_20210507_18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te\Downloads\IMG_20210507_181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19" cy="24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Slož vajíčko jako puzzle, podkladem bude druhý barevný papír. </w:t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619250" cy="2622741"/>
            <wp:effectExtent l="19050" t="0" r="0" b="0"/>
            <wp:docPr id="9" name="obrázek 8" descr="C:\Users\hante\Downloads\IMG_20210507_18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nte\Downloads\IMG_20210507_181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9" cy="262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Nalep vajíčko tak, aby mezi jednotlivými částmi zůstaly úzké mezery.</w:t>
      </w:r>
    </w:p>
    <w:p w:rsidR="003132F2" w:rsidRDefault="003132F2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975555" cy="1111250"/>
            <wp:effectExtent l="19050" t="0" r="5645" b="0"/>
            <wp:docPr id="10" name="obrázek 9" descr="C:\Users\hante\Downloads\IMG_20210507_18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te\Downloads\IMG_20210507_181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17" cy="111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976120" cy="1111568"/>
            <wp:effectExtent l="19050" t="0" r="5080" b="0"/>
            <wp:docPr id="11" name="obrázek 10" descr="C:\Users\hante\Downloads\IMG_20210507_18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te\Downloads\IMG_20210507_181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82" cy="111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76E">
        <w:rPr>
          <w:rFonts w:cstheme="minorHAnsi"/>
          <w:sz w:val="28"/>
          <w:szCs w:val="28"/>
        </w:rPr>
        <w:t xml:space="preserve"> </w:t>
      </w:r>
      <w:r w:rsidR="00B2776E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964267" cy="1104900"/>
            <wp:effectExtent l="19050" t="0" r="0" b="0"/>
            <wp:docPr id="12" name="obrázek 11" descr="C:\Users\hante\Downloads\IMG_20210507_18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te\Downloads\IMG_20210507_181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22" cy="11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76E">
        <w:rPr>
          <w:rFonts w:cstheme="minorHAnsi"/>
          <w:sz w:val="28"/>
          <w:szCs w:val="28"/>
        </w:rPr>
        <w:t xml:space="preserve"> </w:t>
      </w:r>
      <w:r w:rsidR="00B2776E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964267" cy="1104900"/>
            <wp:effectExtent l="19050" t="0" r="0" b="0"/>
            <wp:docPr id="13" name="obrázek 12" descr="C:\Users\hante\Downloads\IMG_20210507_18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te\Downloads\IMG_20210507_1815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22" cy="11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76E">
        <w:rPr>
          <w:rFonts w:cstheme="minorHAnsi"/>
          <w:sz w:val="28"/>
          <w:szCs w:val="28"/>
        </w:rPr>
        <w:t xml:space="preserve">       </w:t>
      </w:r>
      <w:r w:rsidR="00B2776E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685800" cy="1219198"/>
            <wp:effectExtent l="19050" t="0" r="0" b="0"/>
            <wp:docPr id="15" name="obrázek 13" descr="C:\Users\hante\Downloads\IMG_20210507_18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te\Downloads\IMG_20210507_1815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9" cy="12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9. Nalepené vajíčko vystřihni.</w:t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88256" cy="2290233"/>
            <wp:effectExtent l="19050" t="0" r="7144" b="0"/>
            <wp:docPr id="16" name="obrázek 14" descr="C:\Users\hante\Downloads\IMG_20210507_18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te\Downloads\IMG_20210507_1817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09" cy="229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2800010" cy="1928235"/>
            <wp:effectExtent l="19050" t="0" r="340" b="0"/>
            <wp:docPr id="17" name="obrázek 15" descr="C:\Users\hante\Downloads\IMG_20210507_2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nte\Downloads\IMG_20210507_202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28" cy="19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Do vrchní části vajíčka udělej dírku.</w:t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88415" cy="2290515"/>
            <wp:effectExtent l="19050" t="0" r="6985" b="0"/>
            <wp:docPr id="18" name="obrázek 16" descr="C:\Users\hante\Downloads\IMG_20210507_2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nte\Downloads\IMG_20210507_2037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42" cy="22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95400" cy="2302933"/>
            <wp:effectExtent l="19050" t="0" r="0" b="0"/>
            <wp:docPr id="19" name="obrázek 17" descr="C:\Users\hante\Downloads\IMG_20210507_20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nte\Downloads\IMG_20210507_2039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4" cy="23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Provleč dírkou stužku nebo provázek na zavěšení a ozdob mašličkou.</w:t>
      </w:r>
    </w:p>
    <w:p w:rsidR="00B2776E" w:rsidRDefault="00B2776E" w:rsidP="005F7F5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88415" cy="2290515"/>
            <wp:effectExtent l="19050" t="0" r="6985" b="0"/>
            <wp:docPr id="20" name="obrázek 18" descr="C:\Users\hante\Downloads\IMG_20210507_21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nte\Downloads\IMG_20210507_2112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10" cy="229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89447" cy="2292350"/>
            <wp:effectExtent l="19050" t="0" r="5953" b="0"/>
            <wp:docPr id="21" name="obrázek 19" descr="C:\Users\hante\Downloads\IMG_20210507_2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nte\Downloads\IMG_20210507_2113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44" cy="22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AC4">
        <w:rPr>
          <w:rFonts w:cstheme="minorHAnsi"/>
          <w:sz w:val="28"/>
          <w:szCs w:val="28"/>
        </w:rPr>
        <w:t xml:space="preserve">                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1289050" cy="2291644"/>
            <wp:effectExtent l="19050" t="0" r="6350" b="0"/>
            <wp:docPr id="22" name="obrázek 20" descr="C:\Users\hante\Downloads\IMG_20210507_20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nte\Downloads\IMG_20210507_2053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8" cy="2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6E" w:rsidRDefault="00116AC4" w:rsidP="00116A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="00B2776E">
        <w:rPr>
          <w:rFonts w:cstheme="minorHAnsi"/>
          <w:sz w:val="28"/>
          <w:szCs w:val="28"/>
        </w:rPr>
        <w:t>Velikonoční ozdoba je hotová! :)</w:t>
      </w:r>
    </w:p>
    <w:sectPr w:rsidR="00B2776E" w:rsidSect="00F9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B55"/>
    <w:multiLevelType w:val="hybridMultilevel"/>
    <w:tmpl w:val="EDB0F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98C"/>
    <w:rsid w:val="000622CD"/>
    <w:rsid w:val="000C498C"/>
    <w:rsid w:val="00116AC4"/>
    <w:rsid w:val="00190F09"/>
    <w:rsid w:val="003132F2"/>
    <w:rsid w:val="005B4766"/>
    <w:rsid w:val="005F7F5D"/>
    <w:rsid w:val="00B224A0"/>
    <w:rsid w:val="00B2776E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F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hantet@seznam.cz</dc:creator>
  <cp:lastModifiedBy>hantet@seznam.cz</cp:lastModifiedBy>
  <cp:revision>3</cp:revision>
  <dcterms:created xsi:type="dcterms:W3CDTF">2021-05-07T15:57:00Z</dcterms:created>
  <dcterms:modified xsi:type="dcterms:W3CDTF">2021-05-08T18:39:00Z</dcterms:modified>
</cp:coreProperties>
</file>